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51"/>
        <w:gridCol w:w="4770"/>
      </w:tblGrid>
      <w:tr w:rsidR="0062535D" w:rsidTr="00E03EE1">
        <w:trPr>
          <w:trHeight w:val="1556"/>
        </w:trPr>
        <w:tc>
          <w:tcPr>
            <w:tcW w:w="5211" w:type="dxa"/>
          </w:tcPr>
          <w:p w:rsidR="0062535D" w:rsidRDefault="0062535D" w:rsidP="002812EC">
            <w:r w:rsidRPr="00406561">
              <w:t>Согласовано:</w:t>
            </w:r>
          </w:p>
          <w:p w:rsidR="002812EC" w:rsidRPr="00406561" w:rsidRDefault="002812EC" w:rsidP="009C5E32">
            <w:pPr>
              <w:jc w:val="center"/>
            </w:pPr>
          </w:p>
          <w:p w:rsidR="0062535D" w:rsidRPr="007E0020" w:rsidRDefault="007E0020" w:rsidP="002812EC">
            <w:r w:rsidRPr="007E0020">
              <w:t>Начальник управления административно-хозяйственного управления</w:t>
            </w:r>
          </w:p>
          <w:p w:rsidR="0062535D" w:rsidRPr="00406561" w:rsidRDefault="0062535D" w:rsidP="002812EC">
            <w:pPr>
              <w:rPr>
                <w:i/>
              </w:rPr>
            </w:pPr>
          </w:p>
          <w:p w:rsidR="0062535D" w:rsidRPr="00406561" w:rsidRDefault="0062535D" w:rsidP="002812EC">
            <w:r>
              <w:t>_______________</w:t>
            </w:r>
            <w:r w:rsidR="007E0020">
              <w:t>В.М.</w:t>
            </w:r>
            <w:r w:rsidR="002812EC">
              <w:t xml:space="preserve"> </w:t>
            </w:r>
            <w:r w:rsidR="007E0020">
              <w:t>Гужевников</w:t>
            </w:r>
            <w:r w:rsidRPr="00406561">
              <w:t xml:space="preserve"> 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  <w:tc>
          <w:tcPr>
            <w:tcW w:w="4820" w:type="dxa"/>
          </w:tcPr>
          <w:p w:rsidR="0062535D" w:rsidRDefault="0062535D" w:rsidP="002812EC">
            <w:pPr>
              <w:jc w:val="right"/>
            </w:pPr>
            <w:r w:rsidRPr="00406561">
              <w:t>Утверждаю:</w:t>
            </w:r>
          </w:p>
          <w:p w:rsidR="002812EC" w:rsidRPr="00406561" w:rsidRDefault="002812EC" w:rsidP="009C5E32">
            <w:pPr>
              <w:jc w:val="center"/>
            </w:pPr>
          </w:p>
          <w:p w:rsidR="0062535D" w:rsidRPr="007E0020" w:rsidRDefault="007E0020" w:rsidP="002812EC">
            <w:pPr>
              <w:jc w:val="right"/>
            </w:pPr>
            <w:r w:rsidRPr="007E0020">
              <w:t>Заместитель генерального директора по персоналу и административным вопросам</w:t>
            </w:r>
          </w:p>
          <w:p w:rsidR="0062535D" w:rsidRPr="00406561" w:rsidRDefault="0062535D" w:rsidP="002812EC">
            <w:pPr>
              <w:jc w:val="right"/>
              <w:rPr>
                <w:i/>
              </w:rPr>
            </w:pPr>
          </w:p>
          <w:p w:rsidR="0062535D" w:rsidRPr="00406561" w:rsidRDefault="001A758C" w:rsidP="002812E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                 </w:t>
            </w:r>
            <w:r w:rsidR="0062535D" w:rsidRPr="00406561">
              <w:rPr>
                <w:bCs/>
              </w:rPr>
              <w:t>________________</w:t>
            </w:r>
            <w:r w:rsidR="007E0020">
              <w:rPr>
                <w:bCs/>
              </w:rPr>
              <w:t>В.А.</w:t>
            </w:r>
            <w:r w:rsidR="002812EC">
              <w:rPr>
                <w:bCs/>
              </w:rPr>
              <w:t xml:space="preserve"> </w:t>
            </w:r>
            <w:r w:rsidR="007E0020">
              <w:rPr>
                <w:bCs/>
              </w:rPr>
              <w:t>Яровой</w:t>
            </w:r>
          </w:p>
          <w:p w:rsidR="0062535D" w:rsidRPr="00406561" w:rsidRDefault="001A758C" w:rsidP="002812EC">
            <w:pPr>
              <w:jc w:val="right"/>
            </w:pPr>
            <w:r>
              <w:t xml:space="preserve">                </w:t>
            </w:r>
            <w:r w:rsidR="0062535D"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="0062535D" w:rsidRPr="00406561">
              <w:t>г.</w:t>
            </w:r>
          </w:p>
        </w:tc>
      </w:tr>
    </w:tbl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:rsidR="001F5B3B" w:rsidRPr="004D51F1" w:rsidRDefault="007E0020" w:rsidP="001F5B3B">
      <w:pPr>
        <w:jc w:val="center"/>
        <w:rPr>
          <w:b/>
        </w:rPr>
      </w:pPr>
      <w:r w:rsidRPr="004D51F1">
        <w:rPr>
          <w:b/>
        </w:rPr>
        <w:t>АО «Петербургская сбытовая компания»</w:t>
      </w:r>
      <w:r w:rsidR="001F5B3B" w:rsidRPr="004D51F1">
        <w:rPr>
          <w:b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"/>
        <w:gridCol w:w="449"/>
        <w:gridCol w:w="9106"/>
      </w:tblGrid>
      <w:tr w:rsidR="00E94F8E" w:rsidTr="002812EC">
        <w:tc>
          <w:tcPr>
            <w:tcW w:w="815" w:type="dxa"/>
            <w:gridSpan w:val="2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106" w:type="dxa"/>
          </w:tcPr>
          <w:p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2812EC">
        <w:tc>
          <w:tcPr>
            <w:tcW w:w="815" w:type="dxa"/>
            <w:gridSpan w:val="2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E94F8E" w:rsidRDefault="00E94F8E" w:rsidP="00E94F8E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7E0020">
              <w:t>АО «Петербургская сбытовая компания»</w:t>
            </w:r>
            <w:r w:rsidRPr="009072DB">
              <w:rPr>
                <w:color w:val="FF0000"/>
              </w:rPr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  <w:p w:rsidR="00E94F8E" w:rsidRDefault="00E94F8E" w:rsidP="007E0020">
            <w:pPr>
              <w:spacing w:after="120"/>
              <w:rPr>
                <w:b/>
              </w:rPr>
            </w:pP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</w:t>
            </w:r>
          </w:p>
        </w:tc>
      </w:tr>
      <w:tr w:rsidR="00E94F8E" w:rsidTr="002812EC">
        <w:tc>
          <w:tcPr>
            <w:tcW w:w="815" w:type="dxa"/>
            <w:gridSpan w:val="2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106" w:type="dxa"/>
          </w:tcPr>
          <w:p w:rsidR="00E94F8E" w:rsidRDefault="00E94F8E" w:rsidP="00E94F8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2812EC">
        <w:tc>
          <w:tcPr>
            <w:tcW w:w="815" w:type="dxa"/>
            <w:gridSpan w:val="2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106" w:type="dxa"/>
          </w:tcPr>
          <w:p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2812EC">
        <w:tc>
          <w:tcPr>
            <w:tcW w:w="815" w:type="dxa"/>
            <w:gridSpan w:val="2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E94F8E" w:rsidRDefault="00213BDB" w:rsidP="006E2B69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7E0020">
              <w:t>850.19.00145</w:t>
            </w:r>
            <w:r w:rsidRPr="00E44855">
              <w:t>.</w:t>
            </w:r>
          </w:p>
        </w:tc>
      </w:tr>
      <w:tr w:rsidR="00E94F8E" w:rsidTr="002812EC">
        <w:tc>
          <w:tcPr>
            <w:tcW w:w="815" w:type="dxa"/>
            <w:gridSpan w:val="2"/>
          </w:tcPr>
          <w:p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106" w:type="dxa"/>
          </w:tcPr>
          <w:p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2812EC">
        <w:tc>
          <w:tcPr>
            <w:tcW w:w="815" w:type="dxa"/>
            <w:gridSpan w:val="2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106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106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106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106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9106" w:type="dxa"/>
          </w:tcPr>
          <w:p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106" w:type="dxa"/>
          </w:tcPr>
          <w:p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106" w:type="dxa"/>
          </w:tcPr>
          <w:p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2812EC">
        <w:tc>
          <w:tcPr>
            <w:tcW w:w="815" w:type="dxa"/>
            <w:gridSpan w:val="2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106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06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06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06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06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06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06" w:type="dxa"/>
          </w:tcPr>
          <w:p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9C5E3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00E96" w:rsidRDefault="000D1DBA" w:rsidP="009C5E3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9C5E32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9D458B" w:rsidRDefault="000D1DBA" w:rsidP="009C5E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9C5E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9C5E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9C5E3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8F4C7A" w:rsidRDefault="000D1DBA" w:rsidP="009C5E3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281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9C5E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9C5E32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06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6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06" w:type="dxa"/>
          </w:tcPr>
          <w:p w:rsidR="00590480" w:rsidRPr="00E7401A" w:rsidRDefault="00590480" w:rsidP="006E2B69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8F793A">
              <w:rPr>
                <w:rFonts w:eastAsia="Cambria"/>
                <w:b/>
              </w:rPr>
              <w:t xml:space="preserve"> </w:t>
            </w:r>
            <w:r w:rsidR="002812EC">
              <w:rPr>
                <w:rFonts w:eastAsia="Cambria"/>
                <w:b/>
              </w:rPr>
              <w:t>4</w:t>
            </w:r>
            <w:r w:rsidR="006E2B69">
              <w:rPr>
                <w:rFonts w:eastAsia="Cambria"/>
                <w:b/>
              </w:rPr>
              <w:t> 309 316,32</w:t>
            </w:r>
            <w:r w:rsidR="002812EC">
              <w:rPr>
                <w:rFonts w:eastAsia="Cambria"/>
                <w:b/>
              </w:rPr>
              <w:t xml:space="preserve"> руб.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06" w:type="dxa"/>
          </w:tcPr>
          <w:p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:rsidTr="002812EC">
        <w:tc>
          <w:tcPr>
            <w:tcW w:w="815" w:type="dxa"/>
            <w:gridSpan w:val="2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06" w:type="dxa"/>
          </w:tcPr>
          <w:p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:rsidTr="002812EC">
        <w:tc>
          <w:tcPr>
            <w:tcW w:w="815" w:type="dxa"/>
            <w:gridSpan w:val="2"/>
          </w:tcPr>
          <w:p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106" w:type="dxa"/>
          </w:tcPr>
          <w:p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  <w:tr w:rsidR="006E634A" w:rsidTr="002E621B">
        <w:trPr>
          <w:gridBefore w:val="1"/>
          <w:wBefore w:w="366" w:type="dxa"/>
        </w:trPr>
        <w:tc>
          <w:tcPr>
            <w:tcW w:w="9555" w:type="dxa"/>
            <w:gridSpan w:val="2"/>
          </w:tcPr>
          <w:p w:rsidR="002812EC" w:rsidRDefault="002812EC" w:rsidP="002A4FD5">
            <w:pPr>
              <w:spacing w:after="120"/>
            </w:pPr>
          </w:p>
          <w:p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:rsidTr="002E621B">
        <w:trPr>
          <w:gridBefore w:val="1"/>
          <w:wBefore w:w="366" w:type="dxa"/>
          <w:trHeight w:val="279"/>
        </w:trPr>
        <w:tc>
          <w:tcPr>
            <w:tcW w:w="9555" w:type="dxa"/>
            <w:gridSpan w:val="2"/>
          </w:tcPr>
          <w:p w:rsidR="006E634A" w:rsidRDefault="009029C5" w:rsidP="002812EC">
            <w:pPr>
              <w:rPr>
                <w:b/>
              </w:rPr>
            </w:pPr>
            <w:r>
              <w:t xml:space="preserve">Начальник отдела закупок              </w:t>
            </w:r>
            <w:r w:rsidR="002812EC">
              <w:t xml:space="preserve">                           </w:t>
            </w:r>
            <w:r>
              <w:t xml:space="preserve"> Т.А.</w:t>
            </w:r>
            <w:r w:rsidR="006E2B69">
              <w:t xml:space="preserve"> </w:t>
            </w:r>
            <w:r>
              <w:t>Ушакова   «</w:t>
            </w:r>
            <w:r w:rsidR="006E634A" w:rsidRPr="00406561">
              <w:t>_</w:t>
            </w:r>
            <w:r>
              <w:t>___  »</w:t>
            </w:r>
            <w:r w:rsidR="006E634A" w:rsidRPr="00406561">
              <w:t>_______</w:t>
            </w:r>
            <w:r>
              <w:t>2019</w:t>
            </w:r>
            <w:r w:rsidR="002E621B">
              <w:t xml:space="preserve"> </w:t>
            </w:r>
            <w:r>
              <w:t>г</w:t>
            </w:r>
            <w:r w:rsidR="002812EC">
              <w:t>.</w:t>
            </w:r>
          </w:p>
        </w:tc>
      </w:tr>
      <w:tr w:rsidR="00846913" w:rsidTr="002E621B">
        <w:trPr>
          <w:gridBefore w:val="1"/>
          <w:wBefore w:w="366" w:type="dxa"/>
          <w:trHeight w:val="425"/>
        </w:trPr>
        <w:tc>
          <w:tcPr>
            <w:tcW w:w="9555" w:type="dxa"/>
            <w:gridSpan w:val="2"/>
          </w:tcPr>
          <w:p w:rsidR="00846913" w:rsidRDefault="00846913" w:rsidP="00846913">
            <w:pPr>
              <w:spacing w:before="120" w:after="120"/>
              <w:rPr>
                <w:lang w:eastAsia="en-US"/>
              </w:rPr>
            </w:pPr>
            <w:r>
              <w:rPr>
                <w:lang w:eastAsia="en-US"/>
              </w:rPr>
              <w:t>Ответственный исполнитель:</w:t>
            </w:r>
          </w:p>
        </w:tc>
      </w:tr>
      <w:tr w:rsidR="00846913" w:rsidTr="002E621B">
        <w:trPr>
          <w:gridBefore w:val="1"/>
          <w:wBefore w:w="366" w:type="dxa"/>
          <w:trHeight w:val="319"/>
        </w:trPr>
        <w:tc>
          <w:tcPr>
            <w:tcW w:w="9555" w:type="dxa"/>
            <w:gridSpan w:val="2"/>
          </w:tcPr>
          <w:p w:rsidR="002812EC" w:rsidRDefault="00846913" w:rsidP="002812E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отдела </w:t>
            </w:r>
          </w:p>
          <w:p w:rsidR="00846913" w:rsidRDefault="00846913" w:rsidP="002812E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транспортного обеспечения                         </w:t>
            </w:r>
            <w:r w:rsidR="002812EC">
              <w:rPr>
                <w:lang w:eastAsia="en-US"/>
              </w:rPr>
              <w:t xml:space="preserve">                </w:t>
            </w:r>
            <w:r>
              <w:rPr>
                <w:lang w:eastAsia="en-US"/>
              </w:rPr>
              <w:t>А.Н.</w:t>
            </w:r>
            <w:r w:rsidR="002812E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Поляков</w:t>
            </w:r>
            <w:r w:rsidR="002812EC">
              <w:rPr>
                <w:lang w:eastAsia="en-US"/>
              </w:rPr>
              <w:t xml:space="preserve"> </w:t>
            </w:r>
            <w:r w:rsidR="002812EC" w:rsidRPr="002812EC">
              <w:rPr>
                <w:lang w:eastAsia="en-US"/>
              </w:rPr>
              <w:t>«____  »_______2019</w:t>
            </w:r>
            <w:r w:rsidR="002E621B">
              <w:rPr>
                <w:lang w:eastAsia="en-US"/>
              </w:rPr>
              <w:t xml:space="preserve"> </w:t>
            </w:r>
            <w:r w:rsidR="002812EC" w:rsidRPr="002812EC">
              <w:rPr>
                <w:lang w:eastAsia="en-US"/>
              </w:rPr>
              <w:t>г.</w:t>
            </w:r>
          </w:p>
        </w:tc>
      </w:tr>
      <w:tr w:rsidR="00846913" w:rsidTr="002E621B">
        <w:trPr>
          <w:gridBefore w:val="1"/>
          <w:wBefore w:w="366" w:type="dxa"/>
        </w:trPr>
        <w:tc>
          <w:tcPr>
            <w:tcW w:w="9555" w:type="dxa"/>
            <w:gridSpan w:val="2"/>
          </w:tcPr>
          <w:p w:rsidR="00846913" w:rsidRDefault="002812EC" w:rsidP="00846913">
            <w:pPr>
              <w:spacing w:before="120" w:after="120"/>
              <w:rPr>
                <w:lang w:eastAsia="en-US"/>
              </w:rPr>
            </w:pPr>
            <w:r>
              <w:br w:type="page"/>
            </w:r>
            <w:r w:rsidR="00846913">
              <w:rPr>
                <w:lang w:eastAsia="en-US"/>
              </w:rPr>
              <w:t>[</w:t>
            </w:r>
            <w:r w:rsidR="00846913">
              <w:rPr>
                <w:i/>
                <w:sz w:val="20"/>
                <w:szCs w:val="20"/>
                <w:lang w:eastAsia="en-US"/>
              </w:rPr>
              <w:t>информация для контактов: 57272, е-</w:t>
            </w:r>
            <w:r w:rsidR="00846913">
              <w:rPr>
                <w:i/>
                <w:sz w:val="20"/>
                <w:szCs w:val="20"/>
                <w:lang w:val="en-US" w:eastAsia="en-US"/>
              </w:rPr>
              <w:t>mail</w:t>
            </w:r>
            <w:r w:rsidR="00846913" w:rsidRPr="00846913">
              <w:rPr>
                <w:i/>
                <w:sz w:val="20"/>
                <w:szCs w:val="20"/>
                <w:lang w:eastAsia="en-US"/>
              </w:rPr>
              <w:t xml:space="preserve"> </w:t>
            </w:r>
            <w:hyperlink r:id="rId8" w:history="1">
              <w:r w:rsidR="00846913">
                <w:rPr>
                  <w:rStyle w:val="af4"/>
                  <w:lang w:eastAsia="en-US"/>
                </w:rPr>
                <w:t>polyakov_ani@pesc.ru</w:t>
              </w:r>
            </w:hyperlink>
            <w:r w:rsidR="00846913">
              <w:rPr>
                <w:lang w:eastAsia="en-US"/>
              </w:rPr>
              <w:t>].</w:t>
            </w:r>
          </w:p>
          <w:p w:rsidR="002812EC" w:rsidRDefault="002812EC" w:rsidP="00846913">
            <w:pPr>
              <w:spacing w:before="120" w:after="120"/>
              <w:rPr>
                <w:lang w:eastAsia="en-US"/>
              </w:rPr>
            </w:pPr>
          </w:p>
        </w:tc>
      </w:tr>
    </w:tbl>
    <w:p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6E2B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9C5E3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9C5E3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:rsidTr="00422BE2">
        <w:trPr>
          <w:trHeight w:val="304"/>
        </w:trPr>
        <w:tc>
          <w:tcPr>
            <w:tcW w:w="2717" w:type="dxa"/>
          </w:tcPr>
          <w:p w:rsidR="007A6062" w:rsidRPr="00F97D26" w:rsidRDefault="00F97D26" w:rsidP="008F793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F97D26">
              <w:rPr>
                <w:bCs/>
                <w:sz w:val="18"/>
                <w:szCs w:val="18"/>
              </w:rPr>
              <w:t xml:space="preserve">АО </w:t>
            </w:r>
            <w:r w:rsidR="008F793A">
              <w:rPr>
                <w:bCs/>
                <w:sz w:val="18"/>
                <w:szCs w:val="18"/>
              </w:rPr>
              <w:t>«</w:t>
            </w:r>
            <w:r w:rsidRPr="00F97D26">
              <w:rPr>
                <w:bCs/>
                <w:sz w:val="18"/>
                <w:szCs w:val="18"/>
              </w:rPr>
              <w:t>Петербургская сбытовая компания»</w:t>
            </w:r>
          </w:p>
        </w:tc>
        <w:tc>
          <w:tcPr>
            <w:tcW w:w="4054" w:type="dxa"/>
          </w:tcPr>
          <w:p w:rsidR="007A6062" w:rsidRPr="00E864D6" w:rsidRDefault="007A6062" w:rsidP="00F97D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F97D26"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>»</w:t>
            </w:r>
            <w:r w:rsidR="002812EC">
              <w:rPr>
                <w:bCs/>
                <w:sz w:val="18"/>
                <w:szCs w:val="18"/>
              </w:rPr>
              <w:t xml:space="preserve"> </w:t>
            </w:r>
            <w:r w:rsidR="00F97D26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F97D26">
              <w:rPr>
                <w:bCs/>
                <w:sz w:val="18"/>
                <w:szCs w:val="18"/>
              </w:rPr>
              <w:t>20</w:t>
            </w:r>
            <w:r w:rsidR="002812EC">
              <w:rPr>
                <w:bCs/>
                <w:sz w:val="18"/>
                <w:szCs w:val="18"/>
              </w:rPr>
              <w:t xml:space="preserve">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:rsidR="007A6062" w:rsidRPr="00E864D6" w:rsidRDefault="007A6062" w:rsidP="00F97D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F97D26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F97D26"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F97D26">
              <w:rPr>
                <w:bCs/>
                <w:sz w:val="18"/>
                <w:szCs w:val="18"/>
              </w:rPr>
              <w:t>22</w:t>
            </w:r>
            <w:r w:rsidR="002812EC">
              <w:rPr>
                <w:bCs/>
                <w:sz w:val="18"/>
                <w:szCs w:val="18"/>
              </w:rPr>
              <w:t xml:space="preserve">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4563D8" w:rsidRDefault="004563D8" w:rsidP="0062535D"/>
    <w:p w:rsidR="008F38C4" w:rsidRDefault="008F38C4" w:rsidP="0062535D"/>
    <w:p w:rsidR="008F38C4" w:rsidRDefault="008F38C4" w:rsidP="0062535D"/>
    <w:p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5"/>
        <w:gridCol w:w="1155"/>
        <w:gridCol w:w="992"/>
        <w:gridCol w:w="851"/>
        <w:gridCol w:w="1134"/>
        <w:gridCol w:w="567"/>
        <w:gridCol w:w="1134"/>
        <w:gridCol w:w="850"/>
        <w:gridCol w:w="992"/>
        <w:gridCol w:w="1938"/>
      </w:tblGrid>
      <w:tr w:rsidR="00066495" w:rsidRPr="00160CA7" w:rsidTr="007916A6">
        <w:trPr>
          <w:trHeight w:val="1264"/>
          <w:tblHeader/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55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66495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</w:t>
            </w:r>
            <w:proofErr w:type="spellStart"/>
            <w:r w:rsidRPr="00451C0F">
              <w:rPr>
                <w:b/>
                <w:bCs/>
                <w:sz w:val="18"/>
                <w:szCs w:val="18"/>
              </w:rPr>
              <w:t>л.с</w:t>
            </w:r>
            <w:proofErr w:type="spellEnd"/>
            <w:r w:rsidRPr="00451C0F">
              <w:rPr>
                <w:b/>
                <w:bCs/>
                <w:sz w:val="18"/>
                <w:szCs w:val="18"/>
              </w:rPr>
              <w:t xml:space="preserve"> </w:t>
            </w:r>
          </w:p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938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9C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:rsidTr="0044026A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:rsidR="00066495" w:rsidRPr="00451C0F" w:rsidRDefault="007E037C" w:rsidP="007E037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АО «Петербургская сбытовая компания»</w:t>
            </w:r>
          </w:p>
        </w:tc>
      </w:tr>
      <w:tr w:rsidR="008D0DA1" w:rsidRPr="00160CA7" w:rsidTr="007916A6">
        <w:trPr>
          <w:trHeight w:val="258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8D0DA1" w:rsidRPr="00E54F6B" w:rsidRDefault="008D0DA1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8D0DA1" w:rsidRPr="00B51540" w:rsidRDefault="008D0DA1" w:rsidP="008D0DA1">
            <w:pPr>
              <w:jc w:val="center"/>
              <w:rPr>
                <w:sz w:val="20"/>
                <w:szCs w:val="20"/>
              </w:rPr>
            </w:pPr>
            <w:proofErr w:type="spellStart"/>
            <w:r w:rsidRPr="00B51540">
              <w:rPr>
                <w:sz w:val="20"/>
                <w:szCs w:val="20"/>
              </w:rPr>
              <w:t>Fiat</w:t>
            </w:r>
            <w:proofErr w:type="spellEnd"/>
          </w:p>
          <w:p w:rsidR="008D0DA1" w:rsidRPr="00B51540" w:rsidRDefault="008D0DA1" w:rsidP="008D0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0DA1" w:rsidRPr="00B51540" w:rsidRDefault="008D0DA1" w:rsidP="008D0DA1">
            <w:pPr>
              <w:spacing w:line="256" w:lineRule="auto"/>
              <w:jc w:val="center"/>
              <w:rPr>
                <w:sz w:val="20"/>
                <w:szCs w:val="20"/>
              </w:rPr>
            </w:pPr>
            <w:proofErr w:type="spellStart"/>
            <w:r w:rsidRPr="00B51540">
              <w:rPr>
                <w:sz w:val="20"/>
                <w:szCs w:val="20"/>
              </w:rPr>
              <w:t>Dukato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8D0DA1" w:rsidRPr="00B51540" w:rsidRDefault="008D0DA1" w:rsidP="008D0DA1">
            <w:pPr>
              <w:jc w:val="center"/>
              <w:rPr>
                <w:sz w:val="20"/>
                <w:szCs w:val="20"/>
              </w:rPr>
            </w:pPr>
            <w:r w:rsidRPr="00B51540">
              <w:rPr>
                <w:sz w:val="20"/>
                <w:szCs w:val="20"/>
              </w:rPr>
              <w:t>2009</w:t>
            </w:r>
          </w:p>
          <w:p w:rsidR="008D0DA1" w:rsidRPr="00B51540" w:rsidRDefault="008D0DA1" w:rsidP="008D0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8D0DA1" w:rsidRPr="00E54F6B" w:rsidRDefault="008D0DA1" w:rsidP="008D0DA1">
            <w:pPr>
              <w:jc w:val="center"/>
              <w:rPr>
                <w:sz w:val="20"/>
                <w:szCs w:val="20"/>
              </w:rPr>
            </w:pPr>
            <w:r w:rsidRPr="00E54F6B">
              <w:rPr>
                <w:sz w:val="20"/>
                <w:szCs w:val="20"/>
              </w:rPr>
              <w:t>Грузовой фургон</w:t>
            </w:r>
            <w:r w:rsidR="004D6454">
              <w:rPr>
                <w:sz w:val="20"/>
                <w:szCs w:val="20"/>
              </w:rPr>
              <w:t>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D0DA1" w:rsidRPr="00E54F6B" w:rsidRDefault="008D0DA1" w:rsidP="008D0DA1">
            <w:pPr>
              <w:jc w:val="center"/>
              <w:rPr>
                <w:sz w:val="20"/>
                <w:szCs w:val="20"/>
              </w:rPr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D0DA1" w:rsidRPr="00970D7B" w:rsidRDefault="008D0DA1" w:rsidP="008D0D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D0DA1" w:rsidRPr="00435717" w:rsidRDefault="004D6454" w:rsidP="008D0D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0DA1" w:rsidRPr="00E54F6B" w:rsidRDefault="004D6454" w:rsidP="008D0D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8D0DA1" w:rsidRPr="0078142D" w:rsidRDefault="008D0DA1" w:rsidP="0078142D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Toyota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Toyota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 w:rsidRPr="00AF6C7D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C6490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Hyundai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Genesis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796FC2" w:rsidRDefault="004D6454" w:rsidP="004D645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32590</w:t>
            </w:r>
            <w:r>
              <w:rPr>
                <w:sz w:val="20"/>
                <w:szCs w:val="20"/>
                <w:lang w:val="en-US"/>
              </w:rPr>
              <w:t>Z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Toyota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Toyota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 w:rsidRPr="00761320"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фургон, кат. 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Toyota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761320" w:rsidRDefault="004D6454" w:rsidP="004D64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Toyota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Toyota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Genesis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  <w:lang w:val="en-US"/>
              </w:rPr>
              <w:t>G80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Renault</w:t>
            </w:r>
            <w:proofErr w:type="spellEnd"/>
            <w:r w:rsidRPr="00FA79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r w:rsidRPr="00FA79A7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Skoda</w:t>
            </w:r>
            <w:proofErr w:type="spellEnd"/>
            <w:r w:rsidRPr="00FA7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FA79A7" w:rsidRDefault="004D6454" w:rsidP="004D6454">
            <w:pPr>
              <w:jc w:val="center"/>
              <w:rPr>
                <w:sz w:val="20"/>
                <w:szCs w:val="20"/>
              </w:rPr>
            </w:pPr>
            <w:proofErr w:type="spellStart"/>
            <w:r w:rsidRPr="00FA79A7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  <w:r>
              <w:rPr>
                <w:sz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970D7B" w:rsidRDefault="004D6454" w:rsidP="004D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shd w:val="clear" w:color="auto" w:fill="FFFFFF"/>
          </w:tcPr>
          <w:p w:rsidR="004D6454" w:rsidRPr="008B663D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992" w:type="dxa"/>
            <w:shd w:val="clear" w:color="auto" w:fill="FFFFFF"/>
          </w:tcPr>
          <w:p w:rsidR="004D6454" w:rsidRDefault="004D6454" w:rsidP="004D6454">
            <w:pPr>
              <w:jc w:val="center"/>
            </w:pPr>
            <w:r w:rsidRPr="008B663D">
              <w:t>-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78142D" w:rsidRDefault="004D6454" w:rsidP="004D6454">
            <w:pPr>
              <w:rPr>
                <w:sz w:val="20"/>
                <w:szCs w:val="20"/>
              </w:rPr>
            </w:pPr>
            <w:r w:rsidRPr="0078142D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2E621B" w:rsidRPr="00160CA7" w:rsidTr="00D55D3F">
        <w:trPr>
          <w:trHeight w:val="280"/>
          <w:jc w:val="center"/>
        </w:trPr>
        <w:tc>
          <w:tcPr>
            <w:tcW w:w="10438" w:type="dxa"/>
            <w:gridSpan w:val="10"/>
            <w:shd w:val="clear" w:color="auto" w:fill="FFFFFF"/>
            <w:vAlign w:val="center"/>
          </w:tcPr>
          <w:p w:rsidR="002E621B" w:rsidRPr="008D0DA1" w:rsidRDefault="004D6454" w:rsidP="004357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Автомобили, планируемые к приобретению: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Ginesis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245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Toyota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181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Toyota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181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Skoda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Skoda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Skoda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Skoda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ГАЗ 2705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7916A6" w:rsidP="004D6454">
            <w:pPr>
              <w:rPr>
                <w:sz w:val="20"/>
                <w:szCs w:val="20"/>
              </w:rPr>
            </w:pPr>
            <w:r w:rsidRPr="007916A6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ГАЗ 2705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7916A6" w:rsidP="004D6454">
            <w:pPr>
              <w:rPr>
                <w:sz w:val="20"/>
                <w:szCs w:val="20"/>
              </w:rPr>
            </w:pPr>
            <w:r w:rsidRPr="007916A6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ГАЗ 2705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7916A6" w:rsidP="004D6454">
            <w:pPr>
              <w:rPr>
                <w:sz w:val="20"/>
                <w:szCs w:val="20"/>
              </w:rPr>
            </w:pPr>
            <w:r w:rsidRPr="007916A6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ГАЗ 2705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7916A6" w:rsidP="004D6454">
            <w:pPr>
              <w:rPr>
                <w:sz w:val="20"/>
                <w:szCs w:val="20"/>
              </w:rPr>
            </w:pPr>
            <w:r w:rsidRPr="007916A6">
              <w:rPr>
                <w:sz w:val="20"/>
                <w:szCs w:val="20"/>
              </w:rPr>
              <w:t>2705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Toyota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181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Toyota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181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Renault</w:t>
            </w:r>
            <w:proofErr w:type="spellEnd"/>
            <w:r w:rsidRPr="008D0DA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logan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82,9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 xml:space="preserve">LADA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213100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181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0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Toyota</w:t>
            </w:r>
            <w:proofErr w:type="spellEnd"/>
            <w:r w:rsidRPr="008D0D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proofErr w:type="spellStart"/>
            <w:r w:rsidRPr="008D0DA1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ГАЗ 2705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spacing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ГАЗ 2705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  <w:tr w:rsidR="004D6454" w:rsidRPr="00160CA7" w:rsidTr="007916A6">
        <w:trPr>
          <w:trHeight w:val="280"/>
          <w:jc w:val="center"/>
        </w:trPr>
        <w:tc>
          <w:tcPr>
            <w:tcW w:w="825" w:type="dxa"/>
            <w:shd w:val="clear" w:color="auto" w:fill="FFFFFF"/>
            <w:vAlign w:val="center"/>
          </w:tcPr>
          <w:p w:rsidR="004D6454" w:rsidRPr="00E54F6B" w:rsidRDefault="004D6454" w:rsidP="004D6454">
            <w:pPr>
              <w:pStyle w:val="a3"/>
              <w:numPr>
                <w:ilvl w:val="0"/>
                <w:numId w:val="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ГАЗ 2705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2705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легковой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D6454" w:rsidRPr="008D0DA1" w:rsidRDefault="004D6454" w:rsidP="004D6454">
            <w:pPr>
              <w:rPr>
                <w:sz w:val="20"/>
                <w:szCs w:val="20"/>
              </w:rPr>
            </w:pPr>
            <w:r w:rsidRPr="008D0DA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D6454" w:rsidRPr="00D55D3F" w:rsidRDefault="004D6454" w:rsidP="004D6454">
            <w:pPr>
              <w:jc w:val="center"/>
              <w:rPr>
                <w:sz w:val="20"/>
                <w:szCs w:val="20"/>
              </w:rPr>
            </w:pPr>
            <w:r w:rsidRPr="00D55D3F">
              <w:rPr>
                <w:sz w:val="20"/>
                <w:szCs w:val="20"/>
              </w:rPr>
              <w:t>106,8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6454" w:rsidRDefault="004D6454" w:rsidP="004D6454">
            <w:pPr>
              <w:jc w:val="center"/>
            </w:pPr>
          </w:p>
        </w:tc>
        <w:tc>
          <w:tcPr>
            <w:tcW w:w="1938" w:type="dxa"/>
            <w:shd w:val="clear" w:color="auto" w:fill="FFFFFF"/>
            <w:vAlign w:val="center"/>
          </w:tcPr>
          <w:p w:rsidR="004D6454" w:rsidRPr="004D6454" w:rsidRDefault="004D6454" w:rsidP="004D6454">
            <w:pPr>
              <w:rPr>
                <w:sz w:val="20"/>
                <w:szCs w:val="20"/>
              </w:rPr>
            </w:pPr>
            <w:r w:rsidRPr="004D6454">
              <w:rPr>
                <w:sz w:val="20"/>
                <w:szCs w:val="20"/>
              </w:rPr>
              <w:t xml:space="preserve">г. Санкт-Петербург </w:t>
            </w:r>
          </w:p>
        </w:tc>
      </w:tr>
    </w:tbl>
    <w:p w:rsidR="00796FC2" w:rsidRPr="00245AE3" w:rsidRDefault="00796FC2" w:rsidP="00796FC2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  <w:p w:rsidR="00066495" w:rsidRPr="00406561" w:rsidRDefault="00066495" w:rsidP="00796FC2"/>
    <w:sectPr w:rsidR="00066495" w:rsidRPr="00406561" w:rsidSect="002812EC">
      <w:pgSz w:w="11906" w:h="16838"/>
      <w:pgMar w:top="709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FE9" w:rsidRDefault="00410FE9" w:rsidP="002F7B3D">
      <w:r>
        <w:separator/>
      </w:r>
    </w:p>
  </w:endnote>
  <w:endnote w:type="continuationSeparator" w:id="0">
    <w:p w:rsidR="00410FE9" w:rsidRDefault="00410FE9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FE9" w:rsidRDefault="00410FE9" w:rsidP="002F7B3D">
      <w:r>
        <w:separator/>
      </w:r>
    </w:p>
  </w:footnote>
  <w:footnote w:type="continuationSeparator" w:id="0">
    <w:p w:rsidR="00410FE9" w:rsidRDefault="00410FE9" w:rsidP="002F7B3D">
      <w:r>
        <w:continuationSeparator/>
      </w:r>
    </w:p>
  </w:footnote>
  <w:footnote w:id="1">
    <w:p w:rsidR="0078142D" w:rsidRPr="00245AE3" w:rsidRDefault="0078142D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1AB0F33"/>
    <w:multiLevelType w:val="hybridMultilevel"/>
    <w:tmpl w:val="77044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732"/>
    <w:rsid w:val="00103C7A"/>
    <w:rsid w:val="001125F3"/>
    <w:rsid w:val="00121B4A"/>
    <w:rsid w:val="00132FC7"/>
    <w:rsid w:val="001332B0"/>
    <w:rsid w:val="00141F59"/>
    <w:rsid w:val="001427DF"/>
    <w:rsid w:val="00145B15"/>
    <w:rsid w:val="00156E16"/>
    <w:rsid w:val="00157C70"/>
    <w:rsid w:val="00160CA7"/>
    <w:rsid w:val="0016218E"/>
    <w:rsid w:val="001628F6"/>
    <w:rsid w:val="001714AF"/>
    <w:rsid w:val="001728E5"/>
    <w:rsid w:val="001738BE"/>
    <w:rsid w:val="00180BF3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A758C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4BB8"/>
    <w:rsid w:val="002567EE"/>
    <w:rsid w:val="002568F0"/>
    <w:rsid w:val="00261145"/>
    <w:rsid w:val="00262112"/>
    <w:rsid w:val="00271057"/>
    <w:rsid w:val="00271C4C"/>
    <w:rsid w:val="002733D3"/>
    <w:rsid w:val="00273D0B"/>
    <w:rsid w:val="002812EC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B94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21B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25A4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0FE9"/>
    <w:rsid w:val="00412E9E"/>
    <w:rsid w:val="004207B8"/>
    <w:rsid w:val="0042186B"/>
    <w:rsid w:val="00422BE2"/>
    <w:rsid w:val="00435717"/>
    <w:rsid w:val="004401A9"/>
    <w:rsid w:val="0044026A"/>
    <w:rsid w:val="00444F87"/>
    <w:rsid w:val="00451C00"/>
    <w:rsid w:val="00451C0F"/>
    <w:rsid w:val="0045452E"/>
    <w:rsid w:val="004563D8"/>
    <w:rsid w:val="00457C8F"/>
    <w:rsid w:val="004606D4"/>
    <w:rsid w:val="00465A4E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D51F1"/>
    <w:rsid w:val="004D6454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1E84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B69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142D"/>
    <w:rsid w:val="007878C1"/>
    <w:rsid w:val="00790BA2"/>
    <w:rsid w:val="007916A6"/>
    <w:rsid w:val="00791D26"/>
    <w:rsid w:val="00792638"/>
    <w:rsid w:val="007929E9"/>
    <w:rsid w:val="00793F0C"/>
    <w:rsid w:val="00796FC2"/>
    <w:rsid w:val="007A6062"/>
    <w:rsid w:val="007A638E"/>
    <w:rsid w:val="007B5678"/>
    <w:rsid w:val="007B72E2"/>
    <w:rsid w:val="007B7F1A"/>
    <w:rsid w:val="007D40BE"/>
    <w:rsid w:val="007D70E2"/>
    <w:rsid w:val="007E0020"/>
    <w:rsid w:val="007E037C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46913"/>
    <w:rsid w:val="00852DE8"/>
    <w:rsid w:val="00861CAD"/>
    <w:rsid w:val="00871F7A"/>
    <w:rsid w:val="00873EC3"/>
    <w:rsid w:val="008748E4"/>
    <w:rsid w:val="00876462"/>
    <w:rsid w:val="00876A8F"/>
    <w:rsid w:val="00882C4F"/>
    <w:rsid w:val="00886490"/>
    <w:rsid w:val="008A037A"/>
    <w:rsid w:val="008B130B"/>
    <w:rsid w:val="008B15DA"/>
    <w:rsid w:val="008B64B4"/>
    <w:rsid w:val="008C07FD"/>
    <w:rsid w:val="008C294B"/>
    <w:rsid w:val="008D0DA1"/>
    <w:rsid w:val="008D1166"/>
    <w:rsid w:val="008D2104"/>
    <w:rsid w:val="008F38C4"/>
    <w:rsid w:val="008F4A5D"/>
    <w:rsid w:val="008F793A"/>
    <w:rsid w:val="0090026D"/>
    <w:rsid w:val="009029C5"/>
    <w:rsid w:val="00905C3C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01D2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5E32"/>
    <w:rsid w:val="009C6078"/>
    <w:rsid w:val="009D4A05"/>
    <w:rsid w:val="009E06C7"/>
    <w:rsid w:val="009E5121"/>
    <w:rsid w:val="009E5B95"/>
    <w:rsid w:val="009F2900"/>
    <w:rsid w:val="009F407A"/>
    <w:rsid w:val="009F4C74"/>
    <w:rsid w:val="009F585E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6540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160E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55D3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D2038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2DCC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6500D"/>
    <w:rsid w:val="00F65B1F"/>
    <w:rsid w:val="00F76F1F"/>
    <w:rsid w:val="00F77BDD"/>
    <w:rsid w:val="00F90CC7"/>
    <w:rsid w:val="00F91A0A"/>
    <w:rsid w:val="00F97D26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A6F08"/>
  <w15:docId w15:val="{C58ABC97-C3AA-46DA-A286-E7104AD8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8469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yakov_ani@pes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13FD8-B9A1-4DC9-A85A-79BBB547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2784</Words>
  <Characters>15873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Нефёдова Людмила Львовна</cp:lastModifiedBy>
  <cp:revision>5</cp:revision>
  <cp:lastPrinted>2019-06-04T14:53:00Z</cp:lastPrinted>
  <dcterms:created xsi:type="dcterms:W3CDTF">2019-06-28T07:37:00Z</dcterms:created>
  <dcterms:modified xsi:type="dcterms:W3CDTF">2019-06-28T09:04:00Z</dcterms:modified>
</cp:coreProperties>
</file>